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9CEA0" w14:textId="77777777" w:rsidR="00F60AE0" w:rsidRDefault="00F60AE0">
      <w:r>
        <w:t xml:space="preserve">DISENGAGE ANY WALLET AT THE SPEED OF LIGHT AND WEDGE IN TO THE FUTURE </w:t>
      </w:r>
    </w:p>
    <w:p w14:paraId="6C28CAB5" w14:textId="77777777" w:rsidR="00F60AE0" w:rsidRDefault="00F60AE0">
      <w:r>
        <w:t>AUTHOR -ARNUN KUMAR</w:t>
      </w:r>
    </w:p>
    <w:p w14:paraId="73F561E2" w14:textId="77777777" w:rsidR="00F60AE0" w:rsidRDefault="00F60AE0">
      <w:r>
        <w:t xml:space="preserve">STUDENT, SANTI POLYTECHNIC MEERUT,U.P. INDIA </w:t>
      </w:r>
    </w:p>
    <w:p w14:paraId="27B91D1B" w14:textId="77777777" w:rsidR="00F60AE0" w:rsidRDefault="00F60AE0"/>
    <w:p w14:paraId="039E4DFC" w14:textId="77777777" w:rsidR="00F60AE0" w:rsidRDefault="00F60AE0">
      <w:r>
        <w:t xml:space="preserve"> INTRODUCTION </w:t>
      </w:r>
    </w:p>
    <w:p w14:paraId="6B22605C" w14:textId="4A1201DA" w:rsidR="00F60AE0" w:rsidRDefault="00F60AE0">
      <w:r>
        <w:t xml:space="preserve">We have created such a formula in which a point has been added after reaching that point, nothing will </w:t>
      </w:r>
      <w:r w:rsidR="00854DA4">
        <w:t>disappear, it</w:t>
      </w:r>
      <w:r>
        <w:t xml:space="preserve"> is point.</w:t>
      </w:r>
    </w:p>
    <w:p w14:paraId="20D7A2E2" w14:textId="77777777" w:rsidR="00F60AE0" w:rsidRDefault="00F60AE0">
      <w:r>
        <w:t>METHODOLOGY</w:t>
      </w:r>
    </w:p>
    <w:p w14:paraId="0B907C84" w14:textId="66B2C270" w:rsidR="00F60AE0" w:rsidRDefault="00F60AE0">
      <w:r>
        <w:t xml:space="preserve">If any item is rotated on circular circle and </w:t>
      </w:r>
      <w:r w:rsidR="00B21FC5">
        <w:t>its</w:t>
      </w:r>
      <w:r>
        <w:t xml:space="preserve"> speed increase and goes on increasing faster and faster and then there will be a time that will be a time that will lust.</w:t>
      </w:r>
    </w:p>
    <w:p w14:paraId="41058136" w14:textId="77777777" w:rsidR="00F60AE0" w:rsidRDefault="00F60AE0"/>
    <w:p w14:paraId="0B3AC35F" w14:textId="77777777" w:rsidR="00F60AE0" w:rsidRDefault="00F60AE0">
      <w:r>
        <w:t>MODELING AND ANALYSIS</w:t>
      </w:r>
    </w:p>
    <w:p w14:paraId="6865C350" w14:textId="77777777" w:rsidR="00F60AE0" w:rsidRDefault="00F60AE0">
      <w:r>
        <w:t xml:space="preserve">Any item stops appearing in two stage </w:t>
      </w:r>
    </w:p>
    <w:p w14:paraId="2302CFEC" w14:textId="4D3D09E6" w:rsidR="00F60AE0" w:rsidRDefault="00F60AE0">
      <w:r>
        <w:t>1.</w:t>
      </w:r>
      <w:r w:rsidR="00B21FC5">
        <w:t xml:space="preserve"> </w:t>
      </w:r>
      <w:r>
        <w:t xml:space="preserve">In the dark </w:t>
      </w:r>
    </w:p>
    <w:p w14:paraId="3DEF4DE0" w14:textId="7BC76C24" w:rsidR="00F60AE0" w:rsidRDefault="00F60AE0">
      <w:r>
        <w:t>2.</w:t>
      </w:r>
      <w:r w:rsidR="00B21FC5">
        <w:t xml:space="preserve"> </w:t>
      </w:r>
      <w:r>
        <w:t xml:space="preserve">Be illuminated but magnification power should not wort </w:t>
      </w:r>
      <w:r w:rsidR="00B21FC5">
        <w:t>quickly, that</w:t>
      </w:r>
      <w:r>
        <w:t xml:space="preserve"> is party should be said that the image of any object will be made only when the light comes on the object and stops.</w:t>
      </w:r>
    </w:p>
    <w:p w14:paraId="208B6C9C" w14:textId="57EAFCF2" w:rsidR="00F60AE0" w:rsidRDefault="00F60AE0">
      <w:r>
        <w:t>If the speed of any object is equal to or greater then speed of light</w:t>
      </w:r>
      <w:r w:rsidR="00B21FC5">
        <w:t xml:space="preserve"> </w:t>
      </w:r>
      <w:r>
        <w:t>it stop appearing this speed depend on the following.</w:t>
      </w:r>
    </w:p>
    <w:p w14:paraId="1FD2552C" w14:textId="0659B0DD" w:rsidR="00F60AE0" w:rsidRDefault="00F60AE0">
      <w:r>
        <w:t>1</w:t>
      </w:r>
      <w:r w:rsidR="00B21FC5">
        <w:t xml:space="preserve"> </w:t>
      </w:r>
      <w:r>
        <w:t>t is the beauty of mass of the mass of the object.</w:t>
      </w:r>
    </w:p>
    <w:p w14:paraId="631A2ACF" w14:textId="6BD571DD" w:rsidR="00F60AE0" w:rsidRDefault="00F60AE0">
      <w:r>
        <w:t>2.</w:t>
      </w:r>
      <w:r w:rsidR="00B21FC5">
        <w:t xml:space="preserve"> </w:t>
      </w:r>
      <w:r>
        <w:t>The force applied on it is proportional to this speed</w:t>
      </w:r>
    </w:p>
    <w:p w14:paraId="7DE93F61" w14:textId="77777777" w:rsidR="00F60AE0" w:rsidRDefault="00F60AE0">
      <w:r>
        <w:t>If the mass of the object is,</w:t>
      </w:r>
    </w:p>
    <w:p w14:paraId="783179ED" w14:textId="40240825" w:rsidR="00F60AE0" w:rsidRDefault="00D74F5A">
      <w:r>
        <w:t xml:space="preserve">                          H </w:t>
      </w:r>
      <w:r w:rsidR="005126B4">
        <w:t>∝</w:t>
      </w:r>
      <w:r w:rsidR="00D103D2">
        <w:t xml:space="preserve"> f</w:t>
      </w:r>
    </w:p>
    <w:p w14:paraId="1D1F6585" w14:textId="4DE6CBCD" w:rsidR="00F60AE0" w:rsidRDefault="00C7188A">
      <w:r>
        <w:t xml:space="preserve">     </w:t>
      </w:r>
    </w:p>
    <w:p w14:paraId="588672DC" w14:textId="070AB9CF" w:rsidR="00F60AE0" w:rsidRDefault="00F60AE0">
      <w:r>
        <w:t xml:space="preserve">                          </w:t>
      </w:r>
      <w:r w:rsidR="003D555D">
        <w:t xml:space="preserve">H </w:t>
      </w:r>
      <w:r w:rsidR="00F22F08">
        <w:t>∝</w:t>
      </w:r>
      <w:r w:rsidR="00770E98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38F15011" w14:textId="1688AEDE" w:rsidR="00F60AE0" w:rsidRDefault="00F60AE0">
      <w:r>
        <w:t xml:space="preserve"> </w:t>
      </w:r>
      <w:r w:rsidR="00670DF1">
        <w:t xml:space="preserve">Or,                 </w:t>
      </w:r>
      <w:r w:rsidR="00793F48">
        <w:t xml:space="preserve">    H</w:t>
      </w:r>
      <w:r w:rsidR="003D555D">
        <w:rPr>
          <w:rFonts w:cstheme="minorHAnsi"/>
        </w:rPr>
        <w:t xml:space="preserve"> </w:t>
      </w:r>
      <w:r w:rsidR="00CD58D7">
        <w:rPr>
          <w:rFonts w:cstheme="minorHAnsi"/>
        </w:rPr>
        <w:t xml:space="preserve">∝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1C997678" w14:textId="78131FDF" w:rsidR="00F60AE0" w:rsidRDefault="002B3D6F">
      <w:r>
        <w:t>The object is rotating round</w:t>
      </w:r>
      <w:r w:rsidR="00736B8E">
        <w:t xml:space="preserve"> here</w:t>
      </w:r>
      <w:r w:rsidR="00DA7C33">
        <w:t>.</w:t>
      </w:r>
    </w:p>
    <w:p w14:paraId="018DBB29" w14:textId="1A917943" w:rsidR="00D74F5A" w:rsidRDefault="00DA7C33">
      <w:pPr>
        <w:rPr>
          <w:rFonts w:cstheme="minorHAnsi"/>
        </w:rPr>
      </w:pPr>
      <w:r>
        <w:t xml:space="preserve">                   </w:t>
      </w:r>
      <w:r w:rsidR="00714CDE">
        <w:t>H</w:t>
      </w:r>
      <w:r w:rsidR="008534D8">
        <w:t>≤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2πε</m:t>
            </m:r>
          </m:den>
        </m:f>
      </m:oMath>
      <w:r w:rsidR="00D74F5A">
        <w:t xml:space="preserve">     , </w:t>
      </w:r>
      <w:r w:rsidR="00D74F5A">
        <w:rPr>
          <w:rFonts w:cstheme="minorHAnsi"/>
        </w:rPr>
        <w:t>−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f</m:t>
            </m:r>
          </m:num>
          <m:den>
            <m:r>
              <w:rPr>
                <w:rFonts w:ascii="Cambria Math" w:hAnsi="Cambria Math"/>
              </w:rPr>
              <m:t>m</m:t>
            </m:r>
          </m:den>
        </m:f>
      </m:oMath>
    </w:p>
    <w:p w14:paraId="7B0DFD0F" w14:textId="28D49C4C" w:rsidR="00D06237" w:rsidRPr="00C7188A" w:rsidRDefault="00D06237">
      <w:pPr>
        <w:rPr>
          <w:rFonts w:cstheme="minorHAnsi"/>
        </w:rPr>
      </w:pPr>
      <w:r>
        <w:rPr>
          <w:rFonts w:cstheme="minorHAnsi"/>
        </w:rPr>
        <w:t xml:space="preserve">                </w:t>
      </w:r>
      <m:oMath>
        <m:r>
          <w:rPr>
            <w:rFonts w:ascii="Cambria Math" w:hAnsi="Cambria Math" w:cstheme="minorHAnsi"/>
          </w:rPr>
          <m:t>H≤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r>
              <w:rPr>
                <w:rFonts w:ascii="Cambria Math" w:hAnsi="Cambria Math" w:cstheme="minorHAnsi"/>
              </w:rPr>
              <m:t>2πε0</m:t>
            </m:r>
          </m:den>
        </m:f>
      </m:oMath>
      <w:r w:rsidR="00C7188A">
        <w:rPr>
          <w:rFonts w:cstheme="minorHAnsi"/>
        </w:rPr>
        <w:t xml:space="preserve">   ,</w:t>
      </w:r>
      <w:r w:rsidR="000458D9">
        <w:rPr>
          <w:rFonts w:cstheme="minorHAnsi"/>
        </w:rPr>
        <w:t xml:space="preserve"> 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f</m:t>
            </m:r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</m:oMath>
      <w:r w:rsidR="000458D9">
        <w:rPr>
          <w:rFonts w:cstheme="minorHAnsi"/>
        </w:rPr>
        <w:t xml:space="preserve">                             where </w:t>
      </w: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∈</m:t>
            </m:r>
          </m:e>
          <m:sub>
            <m:r>
              <w:rPr>
                <w:rFonts w:ascii="Cambria Math" w:hAnsi="Cambria Math" w:cstheme="minorHAnsi"/>
              </w:rPr>
              <m:t>r</m:t>
            </m:r>
          </m:sub>
        </m:sSub>
        <m:r>
          <m:rPr>
            <m:sty m:val="p"/>
          </m:rPr>
          <w:rPr>
            <w:rFonts w:ascii="Cambria Math" w:hAnsi="Cambria Math"/>
          </w:rPr>
          <m:t>=1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FD298B">
        <w:t xml:space="preserve">  </w:t>
      </w:r>
    </w:p>
    <w:p w14:paraId="6CC4A8F6" w14:textId="5394018A" w:rsidR="004E214D" w:rsidRPr="004E214D" w:rsidRDefault="004E214D">
      <w:pPr>
        <w:rPr>
          <w:u w:val="single"/>
        </w:rPr>
      </w:pPr>
    </w:p>
    <w:p w14:paraId="46628859" w14:textId="4EF9BBBE" w:rsidR="00F60AE0" w:rsidRPr="004E214D" w:rsidRDefault="00F60AE0"/>
    <w:p w14:paraId="44654F7E" w14:textId="77CA9DA3" w:rsidR="00F60AE0" w:rsidRDefault="00F60AE0">
      <w:r>
        <w:t>RESULTS AND DISCUSSION</w:t>
      </w:r>
      <w:r w:rsidR="00740E86">
        <w:t xml:space="preserve"> </w:t>
      </w:r>
    </w:p>
    <w:p w14:paraId="59677258" w14:textId="77777777" w:rsidR="00072273" w:rsidRDefault="00996A5E">
      <w:r>
        <w:t xml:space="preserve">By using this </w:t>
      </w:r>
      <w:r w:rsidR="004907D1">
        <w:t xml:space="preserve">formula, any item will be </w:t>
      </w:r>
      <w:r w:rsidR="00B424AF">
        <w:t>wedge easily form one place to another,</w:t>
      </w:r>
      <w:r w:rsidR="00663568">
        <w:t xml:space="preserve"> which will make the conv</w:t>
      </w:r>
      <w:r w:rsidR="00642DD2">
        <w:t xml:space="preserve">ince of traffic </w:t>
      </w:r>
      <w:r w:rsidR="009F40DC">
        <w:t xml:space="preserve">even faster with the speed light, we </w:t>
      </w:r>
      <w:r w:rsidR="00F4132F">
        <w:t xml:space="preserve">will start to move which we can </w:t>
      </w:r>
      <w:r w:rsidR="000D7542">
        <w:t xml:space="preserve">only think about we will room freely in entire </w:t>
      </w:r>
      <w:r w:rsidR="00F37235">
        <w:t xml:space="preserve">universe.    </w:t>
      </w:r>
      <w:r w:rsidR="00072273">
        <w:t xml:space="preserve"> </w:t>
      </w:r>
    </w:p>
    <w:p w14:paraId="71FD4AFD" w14:textId="77777777" w:rsidR="00072273" w:rsidRDefault="00072273"/>
    <w:p w14:paraId="6B18684B" w14:textId="709A7EBF" w:rsidR="00F60AE0" w:rsidRDefault="00F60AE0">
      <w:r>
        <w:t>CONCLUSION</w:t>
      </w:r>
    </w:p>
    <w:p w14:paraId="34094C96" w14:textId="737257FC" w:rsidR="00C464CA" w:rsidRDefault="00F01A90">
      <w:r>
        <w:t xml:space="preserve">Through this formula we dissolve any </w:t>
      </w:r>
      <w:r w:rsidR="00404CD8">
        <w:t xml:space="preserve">object, in the </w:t>
      </w:r>
      <w:r w:rsidR="009A0EC5">
        <w:t xml:space="preserve">same way it will be </w:t>
      </w:r>
      <w:r w:rsidR="00011A53">
        <w:t xml:space="preserve">dissipated at the speed of light and </w:t>
      </w:r>
      <w:r w:rsidR="00443C9A">
        <w:t>will go in to the future.</w:t>
      </w:r>
    </w:p>
    <w:p w14:paraId="13FCF1C7" w14:textId="77777777" w:rsidR="00343703" w:rsidRDefault="00343703">
      <w:r>
        <w:t>Referenced</w:t>
      </w:r>
    </w:p>
    <w:p w14:paraId="16A5603B" w14:textId="30957333" w:rsidR="00B03F43" w:rsidRDefault="00793E73">
      <w:r>
        <w:t>Co</w:t>
      </w:r>
      <w:r w:rsidR="00CD2808">
        <w:t>ulomb ‘s law</w:t>
      </w:r>
    </w:p>
    <w:p w14:paraId="79005F6A" w14:textId="7E4E703C" w:rsidR="00324FC1" w:rsidRDefault="00324FC1">
      <w:r>
        <w:t xml:space="preserve"> Pub</w:t>
      </w:r>
      <w:r w:rsidR="00B41029">
        <w:t>lish,</w:t>
      </w:r>
      <w:r w:rsidR="00DD56CD">
        <w:t>1785,</w:t>
      </w:r>
      <w:r w:rsidR="00C5319B">
        <w:t xml:space="preserve"> french physicist</w:t>
      </w:r>
      <w:r w:rsidR="0003110E">
        <w:t>,charls</w:t>
      </w:r>
      <w:r w:rsidR="00D0311A">
        <w:t xml:space="preserve"> Austin de coulomb.</w:t>
      </w:r>
    </w:p>
    <w:p w14:paraId="17F2CB93" w14:textId="16E415C7" w:rsidR="00F60AE0" w:rsidRDefault="00F60AE0"/>
    <w:p w14:paraId="587886D7" w14:textId="77777777" w:rsidR="00F60AE0" w:rsidRDefault="00F60AE0"/>
    <w:p w14:paraId="22D9C80A" w14:textId="77777777" w:rsidR="00F60AE0" w:rsidRDefault="00F60AE0"/>
    <w:sectPr w:rsidR="00F60AE0" w:rsidSect="004913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DF606" w14:textId="77777777" w:rsidR="00500F7C" w:rsidRDefault="00500F7C" w:rsidP="000458D9">
      <w:pPr>
        <w:spacing w:after="0" w:line="240" w:lineRule="auto"/>
      </w:pPr>
      <w:r>
        <w:separator/>
      </w:r>
    </w:p>
  </w:endnote>
  <w:endnote w:type="continuationSeparator" w:id="0">
    <w:p w14:paraId="79400582" w14:textId="77777777" w:rsidR="00500F7C" w:rsidRDefault="00500F7C" w:rsidP="0004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2A6AD" w14:textId="77777777" w:rsidR="008964BB" w:rsidRDefault="008964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ACC4" w14:textId="0AE45240" w:rsidR="000458D9" w:rsidRDefault="000458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1C470" w14:textId="77777777" w:rsidR="008964BB" w:rsidRDefault="00896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B217F" w14:textId="77777777" w:rsidR="00500F7C" w:rsidRDefault="00500F7C" w:rsidP="000458D9">
      <w:pPr>
        <w:spacing w:after="0" w:line="240" w:lineRule="auto"/>
      </w:pPr>
      <w:r>
        <w:separator/>
      </w:r>
    </w:p>
  </w:footnote>
  <w:footnote w:type="continuationSeparator" w:id="0">
    <w:p w14:paraId="7B7E4EE0" w14:textId="77777777" w:rsidR="00500F7C" w:rsidRDefault="00500F7C" w:rsidP="0004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CA1D1" w14:textId="77777777" w:rsidR="008964BB" w:rsidRDefault="008964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CFABF" w14:textId="77777777" w:rsidR="008964BB" w:rsidRDefault="008964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B07A9" w14:textId="77777777" w:rsidR="008964BB" w:rsidRDefault="008964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E0"/>
    <w:rsid w:val="00011A53"/>
    <w:rsid w:val="0003110E"/>
    <w:rsid w:val="000458D9"/>
    <w:rsid w:val="00050B94"/>
    <w:rsid w:val="00072273"/>
    <w:rsid w:val="000D63CD"/>
    <w:rsid w:val="000D7542"/>
    <w:rsid w:val="00251B7D"/>
    <w:rsid w:val="002B3D6F"/>
    <w:rsid w:val="0031616C"/>
    <w:rsid w:val="00324FC1"/>
    <w:rsid w:val="00343703"/>
    <w:rsid w:val="003D555D"/>
    <w:rsid w:val="00404CD8"/>
    <w:rsid w:val="004246F9"/>
    <w:rsid w:val="00443C9A"/>
    <w:rsid w:val="004907D1"/>
    <w:rsid w:val="00491308"/>
    <w:rsid w:val="004E214D"/>
    <w:rsid w:val="00500F7C"/>
    <w:rsid w:val="005126B4"/>
    <w:rsid w:val="005208E7"/>
    <w:rsid w:val="005C0632"/>
    <w:rsid w:val="005C44EC"/>
    <w:rsid w:val="005D3734"/>
    <w:rsid w:val="00642DD2"/>
    <w:rsid w:val="00663568"/>
    <w:rsid w:val="00670DF1"/>
    <w:rsid w:val="00714CDE"/>
    <w:rsid w:val="007239E2"/>
    <w:rsid w:val="00724959"/>
    <w:rsid w:val="00736B8E"/>
    <w:rsid w:val="00740E86"/>
    <w:rsid w:val="00770E98"/>
    <w:rsid w:val="00784BAE"/>
    <w:rsid w:val="00793E73"/>
    <w:rsid w:val="00793F48"/>
    <w:rsid w:val="008534D8"/>
    <w:rsid w:val="00854DA4"/>
    <w:rsid w:val="008964BB"/>
    <w:rsid w:val="00902CDB"/>
    <w:rsid w:val="0094759A"/>
    <w:rsid w:val="00973A20"/>
    <w:rsid w:val="00996A5E"/>
    <w:rsid w:val="009A0EC5"/>
    <w:rsid w:val="009E5DA3"/>
    <w:rsid w:val="009F40DC"/>
    <w:rsid w:val="00A12A57"/>
    <w:rsid w:val="00B03F43"/>
    <w:rsid w:val="00B21FC5"/>
    <w:rsid w:val="00B25446"/>
    <w:rsid w:val="00B41029"/>
    <w:rsid w:val="00B424AF"/>
    <w:rsid w:val="00BA79EB"/>
    <w:rsid w:val="00BC1936"/>
    <w:rsid w:val="00C10124"/>
    <w:rsid w:val="00C464CA"/>
    <w:rsid w:val="00C5319B"/>
    <w:rsid w:val="00C7188A"/>
    <w:rsid w:val="00CD2808"/>
    <w:rsid w:val="00CD58D7"/>
    <w:rsid w:val="00CF2B72"/>
    <w:rsid w:val="00D0311A"/>
    <w:rsid w:val="00D06237"/>
    <w:rsid w:val="00D103D2"/>
    <w:rsid w:val="00D74F5A"/>
    <w:rsid w:val="00D973AC"/>
    <w:rsid w:val="00DA7C33"/>
    <w:rsid w:val="00DD272E"/>
    <w:rsid w:val="00DD56CD"/>
    <w:rsid w:val="00ED0161"/>
    <w:rsid w:val="00F01A90"/>
    <w:rsid w:val="00F22F08"/>
    <w:rsid w:val="00F37235"/>
    <w:rsid w:val="00F4132F"/>
    <w:rsid w:val="00F60AE0"/>
    <w:rsid w:val="00FD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AE13B"/>
  <w15:chartTrackingRefBased/>
  <w15:docId w15:val="{59CA0D36-9A9B-CA42-82C6-3A72E3121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012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58D9"/>
  </w:style>
  <w:style w:type="paragraph" w:styleId="Footer">
    <w:name w:val="footer"/>
    <w:basedOn w:val="Normal"/>
    <w:link w:val="FooterChar"/>
    <w:uiPriority w:val="99"/>
    <w:unhideWhenUsed/>
    <w:rsid w:val="000458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41D19-FA65-4771-9C46-A82B37FCF2E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 Kumar</dc:creator>
  <cp:keywords/>
  <dc:description/>
  <cp:lastModifiedBy>Arjun Kumar</cp:lastModifiedBy>
  <cp:revision>2</cp:revision>
  <dcterms:created xsi:type="dcterms:W3CDTF">2023-11-28T02:46:00Z</dcterms:created>
  <dcterms:modified xsi:type="dcterms:W3CDTF">2023-11-28T02:46:00Z</dcterms:modified>
</cp:coreProperties>
</file>